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24DE0" w14:textId="50E66253" w:rsidR="00251EE3" w:rsidRPr="0038746C" w:rsidRDefault="00251EE3" w:rsidP="00251EE3">
      <w:pPr>
        <w:ind w:left="527" w:hangingChars="200" w:hanging="527"/>
        <w:rPr>
          <w:sz w:val="22"/>
          <w:szCs w:val="21"/>
        </w:rPr>
      </w:pPr>
      <w:bookmarkStart w:id="0" w:name="_Hlk139296157"/>
      <w:r w:rsidRPr="0038746C">
        <w:rPr>
          <w:rFonts w:hint="eastAsia"/>
          <w:sz w:val="22"/>
          <w:szCs w:val="21"/>
        </w:rPr>
        <w:t>様式第２号（第７条関係）</w:t>
      </w:r>
    </w:p>
    <w:p w14:paraId="6FA2FFDA" w14:textId="77777777" w:rsidR="00251EE3" w:rsidRPr="006E67BF" w:rsidRDefault="00251EE3" w:rsidP="00251EE3">
      <w:pPr>
        <w:ind w:left="567" w:hangingChars="200" w:hanging="567"/>
      </w:pPr>
    </w:p>
    <w:p w14:paraId="39D7AC4D" w14:textId="7964537A" w:rsidR="00251EE3" w:rsidRPr="006E67BF" w:rsidRDefault="00251EE3" w:rsidP="00251EE3">
      <w:pPr>
        <w:ind w:left="283" w:hangingChars="100" w:hanging="283"/>
        <w:jc w:val="center"/>
      </w:pPr>
      <w:r w:rsidRPr="006E67BF">
        <w:rPr>
          <w:rFonts w:hint="eastAsia"/>
        </w:rPr>
        <w:t>由仁町太陽光発電設備設置変更届書</w:t>
      </w:r>
    </w:p>
    <w:p w14:paraId="21F9E283" w14:textId="77777777" w:rsidR="00251EE3" w:rsidRPr="006E67BF" w:rsidRDefault="00251EE3" w:rsidP="00251EE3">
      <w:pPr>
        <w:ind w:left="283" w:hangingChars="100" w:hanging="283"/>
      </w:pPr>
    </w:p>
    <w:p w14:paraId="0A737B95" w14:textId="77777777" w:rsidR="00251EE3" w:rsidRPr="006E67BF" w:rsidRDefault="00251EE3" w:rsidP="00251EE3">
      <w:pPr>
        <w:ind w:left="283" w:hangingChars="100" w:hanging="283"/>
      </w:pPr>
      <w:r w:rsidRPr="006E67BF">
        <w:rPr>
          <w:rFonts w:hint="eastAsia"/>
        </w:rPr>
        <w:t xml:space="preserve">　　　　　　　　　　　　　　　　　　　　　　　　　　年　月　日</w:t>
      </w:r>
    </w:p>
    <w:p w14:paraId="0B58BB41" w14:textId="77777777" w:rsidR="00251EE3" w:rsidRPr="006E67BF" w:rsidRDefault="00251EE3" w:rsidP="00251EE3">
      <w:pPr>
        <w:ind w:left="283" w:hangingChars="100" w:hanging="283"/>
      </w:pPr>
    </w:p>
    <w:p w14:paraId="661461F6" w14:textId="77777777" w:rsidR="00251EE3" w:rsidRPr="006E67BF" w:rsidRDefault="00251EE3" w:rsidP="00251EE3">
      <w:pPr>
        <w:ind w:left="283" w:hangingChars="100" w:hanging="283"/>
      </w:pPr>
      <w:r w:rsidRPr="006E67BF">
        <w:rPr>
          <w:rFonts w:hint="eastAsia"/>
        </w:rPr>
        <w:t xml:space="preserve">　　由仁町長　様</w:t>
      </w:r>
    </w:p>
    <w:p w14:paraId="36FF00CC" w14:textId="77777777" w:rsidR="00251EE3" w:rsidRPr="006E67BF" w:rsidRDefault="00251EE3" w:rsidP="00251EE3">
      <w:pPr>
        <w:ind w:left="283" w:hangingChars="100" w:hanging="283"/>
      </w:pPr>
    </w:p>
    <w:p w14:paraId="6FCE5132" w14:textId="77777777" w:rsidR="00251EE3" w:rsidRPr="006E67BF" w:rsidRDefault="00251EE3" w:rsidP="00251EE3">
      <w:pPr>
        <w:ind w:leftChars="100" w:left="283" w:firstLineChars="1400" w:firstLine="3968"/>
      </w:pPr>
      <w:r w:rsidRPr="006E67BF">
        <w:rPr>
          <w:rFonts w:hint="eastAsia"/>
        </w:rPr>
        <w:t>届出者　住所</w:t>
      </w:r>
    </w:p>
    <w:p w14:paraId="590DE91E" w14:textId="77777777" w:rsidR="00251EE3" w:rsidRPr="006E67BF" w:rsidRDefault="00251EE3" w:rsidP="00251EE3">
      <w:pPr>
        <w:ind w:left="283" w:hangingChars="100" w:hanging="283"/>
      </w:pPr>
      <w:r w:rsidRPr="006E67BF">
        <w:rPr>
          <w:rFonts w:hint="eastAsia"/>
        </w:rPr>
        <w:t xml:space="preserve">　　　　　　　　　　　　　　　　　　　氏名</w:t>
      </w:r>
    </w:p>
    <w:p w14:paraId="05B50AC7" w14:textId="77777777" w:rsidR="00251EE3" w:rsidRPr="006E67BF" w:rsidRDefault="00251EE3" w:rsidP="00251EE3">
      <w:pPr>
        <w:ind w:leftChars="100" w:left="283" w:firstLineChars="1400" w:firstLine="3968"/>
      </w:pPr>
      <w:r w:rsidRPr="006E67BF">
        <w:rPr>
          <w:rFonts w:hint="eastAsia"/>
        </w:rPr>
        <w:t xml:space="preserve">　　　　電話番号</w:t>
      </w:r>
    </w:p>
    <w:p w14:paraId="0D6B36D5" w14:textId="77777777" w:rsidR="00251EE3" w:rsidRPr="006E67BF" w:rsidRDefault="00251EE3" w:rsidP="00251EE3">
      <w:pPr>
        <w:ind w:left="283" w:hangingChars="100" w:hanging="283"/>
      </w:pPr>
    </w:p>
    <w:p w14:paraId="6523483E" w14:textId="510D89E0" w:rsidR="00251EE3" w:rsidRPr="006E67BF" w:rsidRDefault="00251EE3" w:rsidP="00251EE3">
      <w:pPr>
        <w:ind w:firstLineChars="100" w:firstLine="283"/>
      </w:pPr>
      <w:r w:rsidRPr="006E67BF">
        <w:rPr>
          <w:rFonts w:hint="eastAsia"/>
        </w:rPr>
        <w:t>由仁町太陽光発電設備設置に関する指導要綱第７条第３項の規定により、</w:t>
      </w:r>
      <w:r w:rsidR="006534A2" w:rsidRPr="006E67BF">
        <w:rPr>
          <w:rFonts w:hint="eastAsia"/>
        </w:rPr>
        <w:t>関係書類を添えて</w:t>
      </w:r>
      <w:r w:rsidRPr="006E67BF">
        <w:rPr>
          <w:rFonts w:hint="eastAsia"/>
        </w:rPr>
        <w:t>次のとおり届出ます。</w:t>
      </w:r>
    </w:p>
    <w:tbl>
      <w:tblPr>
        <w:tblStyle w:val="a4"/>
        <w:tblW w:w="0" w:type="auto"/>
        <w:tblInd w:w="-5" w:type="dxa"/>
        <w:tblLook w:val="04A0" w:firstRow="1" w:lastRow="0" w:firstColumn="1" w:lastColumn="0" w:noHBand="0" w:noVBand="1"/>
      </w:tblPr>
      <w:tblGrid>
        <w:gridCol w:w="2552"/>
        <w:gridCol w:w="6513"/>
      </w:tblGrid>
      <w:tr w:rsidR="006E67BF" w:rsidRPr="006E67BF" w14:paraId="02393491" w14:textId="77777777" w:rsidTr="003F32DF">
        <w:tc>
          <w:tcPr>
            <w:tcW w:w="2552" w:type="dxa"/>
            <w:vAlign w:val="center"/>
          </w:tcPr>
          <w:p w14:paraId="625028C6" w14:textId="77777777" w:rsidR="00251EE3" w:rsidRPr="006E67BF" w:rsidRDefault="00251EE3" w:rsidP="00802D55">
            <w:pPr>
              <w:jc w:val="distribute"/>
            </w:pPr>
            <w:r w:rsidRPr="006E67BF">
              <w:rPr>
                <w:rFonts w:hint="eastAsia"/>
              </w:rPr>
              <w:t>設置場所</w:t>
            </w:r>
          </w:p>
        </w:tc>
        <w:tc>
          <w:tcPr>
            <w:tcW w:w="6513" w:type="dxa"/>
          </w:tcPr>
          <w:p w14:paraId="38391DCE" w14:textId="77777777" w:rsidR="00251EE3" w:rsidRPr="006E67BF" w:rsidRDefault="00251EE3" w:rsidP="00802D55"/>
        </w:tc>
      </w:tr>
      <w:tr w:rsidR="006E67BF" w:rsidRPr="006E67BF" w14:paraId="1906EF80" w14:textId="77777777" w:rsidTr="003F32DF">
        <w:tc>
          <w:tcPr>
            <w:tcW w:w="2552" w:type="dxa"/>
            <w:vAlign w:val="center"/>
          </w:tcPr>
          <w:p w14:paraId="67A25226" w14:textId="77777777" w:rsidR="00251EE3" w:rsidRPr="006E67BF" w:rsidRDefault="00251EE3" w:rsidP="00802D55">
            <w:pPr>
              <w:jc w:val="distribute"/>
            </w:pPr>
            <w:r w:rsidRPr="006E67BF">
              <w:rPr>
                <w:rFonts w:hint="eastAsia"/>
              </w:rPr>
              <w:t>事業区域の面積</w:t>
            </w:r>
          </w:p>
        </w:tc>
        <w:tc>
          <w:tcPr>
            <w:tcW w:w="6513" w:type="dxa"/>
          </w:tcPr>
          <w:p w14:paraId="593673D7" w14:textId="77777777" w:rsidR="00251EE3" w:rsidRPr="006E67BF" w:rsidRDefault="00251EE3" w:rsidP="00802D55"/>
        </w:tc>
      </w:tr>
      <w:tr w:rsidR="006E67BF" w:rsidRPr="006E67BF" w14:paraId="34FCD55C" w14:textId="77777777" w:rsidTr="003F32DF">
        <w:tc>
          <w:tcPr>
            <w:tcW w:w="2552" w:type="dxa"/>
            <w:vAlign w:val="center"/>
          </w:tcPr>
          <w:p w14:paraId="3A1EC6A9" w14:textId="77777777" w:rsidR="00251EE3" w:rsidRPr="006E67BF" w:rsidRDefault="00251EE3" w:rsidP="00802D55">
            <w:pPr>
              <w:jc w:val="distribute"/>
            </w:pPr>
            <w:r w:rsidRPr="006E67BF">
              <w:rPr>
                <w:rFonts w:hint="eastAsia"/>
              </w:rPr>
              <w:t>発電設備の出力</w:t>
            </w:r>
          </w:p>
        </w:tc>
        <w:tc>
          <w:tcPr>
            <w:tcW w:w="6513" w:type="dxa"/>
          </w:tcPr>
          <w:p w14:paraId="49B80DF9" w14:textId="77777777" w:rsidR="00251EE3" w:rsidRPr="006E67BF" w:rsidRDefault="00251EE3" w:rsidP="00802D55">
            <w:r w:rsidRPr="006E67BF">
              <w:rPr>
                <w:rFonts w:hint="eastAsia"/>
              </w:rPr>
              <w:t xml:space="preserve">　　　　　　　　　　ｋｗ</w:t>
            </w:r>
          </w:p>
        </w:tc>
      </w:tr>
      <w:tr w:rsidR="006E67BF" w:rsidRPr="006E67BF" w14:paraId="51C195D7" w14:textId="77777777" w:rsidTr="003F32DF">
        <w:tc>
          <w:tcPr>
            <w:tcW w:w="2552" w:type="dxa"/>
            <w:vAlign w:val="center"/>
          </w:tcPr>
          <w:p w14:paraId="62920456" w14:textId="169945BF" w:rsidR="00CF2F5F" w:rsidRPr="006E67BF" w:rsidRDefault="00A4597E" w:rsidP="00CF2F5F">
            <w:pPr>
              <w:jc w:val="distribute"/>
            </w:pPr>
            <w:r w:rsidRPr="006E67BF">
              <w:rPr>
                <w:rFonts w:hint="eastAsia"/>
                <w:spacing w:val="280"/>
                <w:kern w:val="0"/>
                <w:fitText w:val="1840" w:id="-1222403583"/>
              </w:rPr>
              <w:t>設置</w:t>
            </w:r>
            <w:r w:rsidRPr="006E67BF">
              <w:rPr>
                <w:rFonts w:hint="eastAsia"/>
                <w:kern w:val="0"/>
                <w:fitText w:val="1840" w:id="-1222403583"/>
              </w:rPr>
              <w:t>者</w:t>
            </w:r>
            <w:r w:rsidRPr="006E67BF">
              <w:rPr>
                <w:rFonts w:hint="eastAsia"/>
                <w:sz w:val="16"/>
                <w:szCs w:val="14"/>
              </w:rPr>
              <w:t>注１</w:t>
            </w:r>
          </w:p>
        </w:tc>
        <w:tc>
          <w:tcPr>
            <w:tcW w:w="6513" w:type="dxa"/>
          </w:tcPr>
          <w:p w14:paraId="16BD2FE3" w14:textId="77777777" w:rsidR="00CF2F5F" w:rsidRPr="006E67BF" w:rsidRDefault="00CF2F5F" w:rsidP="00CF2F5F">
            <w:r w:rsidRPr="006E67BF">
              <w:rPr>
                <w:rFonts w:hint="eastAsia"/>
              </w:rPr>
              <w:t xml:space="preserve">住　所　</w:t>
            </w:r>
          </w:p>
          <w:p w14:paraId="72E2C65E" w14:textId="69091E15" w:rsidR="00CF2F5F" w:rsidRPr="006E67BF" w:rsidRDefault="00CF2F5F" w:rsidP="00CF2F5F">
            <w:r w:rsidRPr="006E67BF">
              <w:rPr>
                <w:rFonts w:hint="eastAsia"/>
              </w:rPr>
              <w:t xml:space="preserve">氏　名　</w:t>
            </w:r>
          </w:p>
          <w:p w14:paraId="00E0F91E" w14:textId="1DD3F043" w:rsidR="00CF2F5F" w:rsidRPr="006E67BF" w:rsidRDefault="00CF2F5F" w:rsidP="00CF2F5F">
            <w:r w:rsidRPr="006E67BF">
              <w:rPr>
                <w:rFonts w:hint="eastAsia"/>
              </w:rPr>
              <w:t xml:space="preserve">連絡先　</w:t>
            </w:r>
          </w:p>
        </w:tc>
      </w:tr>
      <w:tr w:rsidR="006E67BF" w:rsidRPr="006E67BF" w14:paraId="77DF3319" w14:textId="77777777" w:rsidTr="003F32DF">
        <w:tc>
          <w:tcPr>
            <w:tcW w:w="2552" w:type="dxa"/>
            <w:vAlign w:val="center"/>
          </w:tcPr>
          <w:p w14:paraId="05547B0F" w14:textId="4A02224A" w:rsidR="00CF2F5F" w:rsidRPr="006E67BF" w:rsidRDefault="00A4597E" w:rsidP="00CF2F5F">
            <w:pPr>
              <w:jc w:val="distribute"/>
            </w:pPr>
            <w:r w:rsidRPr="006E67BF">
              <w:rPr>
                <w:rFonts w:hint="eastAsia"/>
                <w:spacing w:val="280"/>
                <w:kern w:val="0"/>
                <w:fitText w:val="1840" w:id="-1222403582"/>
              </w:rPr>
              <w:t>事業</w:t>
            </w:r>
            <w:r w:rsidRPr="006E67BF">
              <w:rPr>
                <w:rFonts w:hint="eastAsia"/>
                <w:kern w:val="0"/>
                <w:fitText w:val="1840" w:id="-1222403582"/>
              </w:rPr>
              <w:t>者</w:t>
            </w:r>
            <w:r w:rsidRPr="006E67BF">
              <w:rPr>
                <w:rFonts w:hint="eastAsia"/>
                <w:sz w:val="16"/>
                <w:szCs w:val="14"/>
              </w:rPr>
              <w:t>注２</w:t>
            </w:r>
          </w:p>
        </w:tc>
        <w:tc>
          <w:tcPr>
            <w:tcW w:w="6513" w:type="dxa"/>
          </w:tcPr>
          <w:p w14:paraId="59B611FA" w14:textId="77777777" w:rsidR="00CF2F5F" w:rsidRPr="006E67BF" w:rsidRDefault="00CF2F5F" w:rsidP="00CF2F5F">
            <w:r w:rsidRPr="006E67BF">
              <w:rPr>
                <w:rFonts w:hint="eastAsia"/>
              </w:rPr>
              <w:t xml:space="preserve">住　所　</w:t>
            </w:r>
          </w:p>
          <w:p w14:paraId="38DC9171" w14:textId="77777777" w:rsidR="00CF2F5F" w:rsidRPr="006E67BF" w:rsidRDefault="00CF2F5F" w:rsidP="00CF2F5F">
            <w:r w:rsidRPr="006E67BF">
              <w:rPr>
                <w:rFonts w:hint="eastAsia"/>
              </w:rPr>
              <w:t>氏　名</w:t>
            </w:r>
          </w:p>
          <w:p w14:paraId="15018F32" w14:textId="00C46BEE" w:rsidR="00CF2F5F" w:rsidRPr="006E67BF" w:rsidRDefault="00CF2F5F" w:rsidP="00CF2F5F">
            <w:r w:rsidRPr="006E67BF">
              <w:rPr>
                <w:rFonts w:hint="eastAsia"/>
              </w:rPr>
              <w:t>連絡先</w:t>
            </w:r>
          </w:p>
        </w:tc>
      </w:tr>
      <w:tr w:rsidR="006E67BF" w:rsidRPr="006E67BF" w14:paraId="2BCEFD3E" w14:textId="77777777" w:rsidTr="003F32DF">
        <w:tc>
          <w:tcPr>
            <w:tcW w:w="2552" w:type="dxa"/>
            <w:vAlign w:val="center"/>
          </w:tcPr>
          <w:p w14:paraId="0A9E3DD0" w14:textId="77777777" w:rsidR="00251EE3" w:rsidRPr="006E67BF" w:rsidRDefault="00251EE3" w:rsidP="00802D55">
            <w:pPr>
              <w:jc w:val="distribute"/>
            </w:pPr>
            <w:r w:rsidRPr="006E67BF">
              <w:rPr>
                <w:rFonts w:hint="eastAsia"/>
              </w:rPr>
              <w:t>着工予定日</w:t>
            </w:r>
          </w:p>
        </w:tc>
        <w:tc>
          <w:tcPr>
            <w:tcW w:w="6513" w:type="dxa"/>
          </w:tcPr>
          <w:p w14:paraId="73B6184B" w14:textId="77777777" w:rsidR="00251EE3" w:rsidRPr="006E67BF" w:rsidRDefault="00251EE3" w:rsidP="00802D55">
            <w:r w:rsidRPr="006E67BF">
              <w:rPr>
                <w:rFonts w:hint="eastAsia"/>
              </w:rPr>
              <w:t xml:space="preserve">　　　　　年　　月　　日</w:t>
            </w:r>
          </w:p>
        </w:tc>
      </w:tr>
      <w:tr w:rsidR="006E67BF" w:rsidRPr="006E67BF" w14:paraId="5809DDD3" w14:textId="77777777" w:rsidTr="003F32DF">
        <w:tc>
          <w:tcPr>
            <w:tcW w:w="2552" w:type="dxa"/>
            <w:vAlign w:val="center"/>
          </w:tcPr>
          <w:p w14:paraId="3ED60113" w14:textId="77777777" w:rsidR="00251EE3" w:rsidRPr="006E67BF" w:rsidRDefault="00251EE3" w:rsidP="00802D55">
            <w:pPr>
              <w:jc w:val="distribute"/>
            </w:pPr>
            <w:r w:rsidRPr="006E67BF">
              <w:rPr>
                <w:rFonts w:hint="eastAsia"/>
              </w:rPr>
              <w:t>発電稼働予定日</w:t>
            </w:r>
          </w:p>
        </w:tc>
        <w:tc>
          <w:tcPr>
            <w:tcW w:w="6513" w:type="dxa"/>
          </w:tcPr>
          <w:p w14:paraId="32F40FAB" w14:textId="77777777" w:rsidR="00251EE3" w:rsidRPr="006E67BF" w:rsidRDefault="00251EE3" w:rsidP="00802D55">
            <w:r w:rsidRPr="006E67BF">
              <w:rPr>
                <w:rFonts w:hint="eastAsia"/>
              </w:rPr>
              <w:t xml:space="preserve">　　　　　年　　月　　日</w:t>
            </w:r>
          </w:p>
        </w:tc>
      </w:tr>
      <w:tr w:rsidR="006E67BF" w:rsidRPr="006E67BF" w14:paraId="0C09C373" w14:textId="77777777" w:rsidTr="003F32DF">
        <w:trPr>
          <w:trHeight w:val="830"/>
        </w:trPr>
        <w:tc>
          <w:tcPr>
            <w:tcW w:w="2552" w:type="dxa"/>
            <w:vAlign w:val="center"/>
          </w:tcPr>
          <w:p w14:paraId="0D8FC52B" w14:textId="61AA40A9" w:rsidR="00251EE3" w:rsidRPr="006E67BF" w:rsidRDefault="00251EE3" w:rsidP="00802D55">
            <w:pPr>
              <w:jc w:val="distribute"/>
            </w:pPr>
            <w:r w:rsidRPr="006E67BF">
              <w:rPr>
                <w:rFonts w:hint="eastAsia"/>
              </w:rPr>
              <w:t>許認可、</w:t>
            </w:r>
            <w:r w:rsidR="00A32C42" w:rsidRPr="006E67BF">
              <w:rPr>
                <w:rFonts w:hint="eastAsia"/>
              </w:rPr>
              <w:t>届出等</w:t>
            </w:r>
            <w:r w:rsidRPr="006E67BF">
              <w:rPr>
                <w:rFonts w:hint="eastAsia"/>
              </w:rPr>
              <w:t>の状況</w:t>
            </w:r>
          </w:p>
        </w:tc>
        <w:tc>
          <w:tcPr>
            <w:tcW w:w="6513" w:type="dxa"/>
          </w:tcPr>
          <w:p w14:paraId="5F8BAA1B" w14:textId="77777777" w:rsidR="00251EE3" w:rsidRPr="006E67BF" w:rsidRDefault="00251EE3" w:rsidP="00802D55"/>
        </w:tc>
      </w:tr>
      <w:tr w:rsidR="006E67BF" w:rsidRPr="006E67BF" w14:paraId="5AC16D11" w14:textId="77777777" w:rsidTr="003F32DF">
        <w:trPr>
          <w:trHeight w:val="736"/>
        </w:trPr>
        <w:tc>
          <w:tcPr>
            <w:tcW w:w="2552" w:type="dxa"/>
            <w:vAlign w:val="center"/>
          </w:tcPr>
          <w:p w14:paraId="6D9BCCFF" w14:textId="77777777" w:rsidR="00251EE3" w:rsidRPr="006E67BF" w:rsidRDefault="00251EE3" w:rsidP="00802D55">
            <w:pPr>
              <w:jc w:val="distribute"/>
            </w:pPr>
            <w:r w:rsidRPr="006E67BF">
              <w:rPr>
                <w:rFonts w:hint="eastAsia"/>
              </w:rPr>
              <w:t>その他必要な事項</w:t>
            </w:r>
          </w:p>
        </w:tc>
        <w:tc>
          <w:tcPr>
            <w:tcW w:w="6513" w:type="dxa"/>
          </w:tcPr>
          <w:p w14:paraId="0D1431A6" w14:textId="77777777" w:rsidR="00251EE3" w:rsidRPr="006E67BF" w:rsidRDefault="00251EE3" w:rsidP="00802D55"/>
        </w:tc>
      </w:tr>
    </w:tbl>
    <w:p w14:paraId="4346C227" w14:textId="057F58B7" w:rsidR="00A4597E" w:rsidRPr="006E67BF" w:rsidRDefault="00A4597E" w:rsidP="006534A2">
      <w:pPr>
        <w:ind w:left="790" w:hangingChars="300" w:hanging="790"/>
        <w:rPr>
          <w:sz w:val="22"/>
          <w:szCs w:val="21"/>
        </w:rPr>
      </w:pPr>
      <w:r w:rsidRPr="006E67BF">
        <w:rPr>
          <w:rFonts w:hint="eastAsia"/>
          <w:sz w:val="22"/>
          <w:szCs w:val="21"/>
        </w:rPr>
        <w:t xml:space="preserve">注１　</w:t>
      </w:r>
      <w:r w:rsidR="006534A2" w:rsidRPr="006E67BF">
        <w:rPr>
          <w:rFonts w:hint="eastAsia"/>
          <w:sz w:val="22"/>
          <w:szCs w:val="21"/>
        </w:rPr>
        <w:t>設置場所の使用収益権を有する者であって、太陽光発電設備を設置する者について記載してください。</w:t>
      </w:r>
    </w:p>
    <w:p w14:paraId="0C93391F" w14:textId="150EC403" w:rsidR="00A4597E" w:rsidRPr="006E67BF" w:rsidRDefault="00A4597E" w:rsidP="006534A2">
      <w:pPr>
        <w:ind w:left="790" w:hangingChars="300" w:hanging="790"/>
        <w:rPr>
          <w:sz w:val="22"/>
          <w:szCs w:val="21"/>
        </w:rPr>
      </w:pPr>
      <w:r w:rsidRPr="006E67BF">
        <w:rPr>
          <w:rFonts w:hint="eastAsia"/>
          <w:sz w:val="22"/>
          <w:szCs w:val="21"/>
        </w:rPr>
        <w:t xml:space="preserve">注２　</w:t>
      </w:r>
      <w:r w:rsidR="006534A2" w:rsidRPr="006E67BF">
        <w:rPr>
          <w:rFonts w:hint="eastAsia"/>
          <w:sz w:val="22"/>
          <w:szCs w:val="21"/>
        </w:rPr>
        <w:t>設置者が設置する太陽光発電設備により発電事業を行う者について記載してください。</w:t>
      </w:r>
    </w:p>
    <w:p w14:paraId="1EBD4E0B" w14:textId="26D0D67A" w:rsidR="00251EE3" w:rsidRPr="006E67BF" w:rsidRDefault="006534A2" w:rsidP="006534A2">
      <w:pPr>
        <w:ind w:left="790" w:hangingChars="300" w:hanging="790"/>
        <w:rPr>
          <w:sz w:val="22"/>
          <w:szCs w:val="21"/>
        </w:rPr>
      </w:pPr>
      <w:r w:rsidRPr="006E67BF">
        <w:rPr>
          <w:rFonts w:hint="eastAsia"/>
          <w:sz w:val="22"/>
          <w:szCs w:val="21"/>
        </w:rPr>
        <w:t xml:space="preserve">注　　</w:t>
      </w:r>
      <w:r w:rsidR="00251EE3" w:rsidRPr="006E67BF">
        <w:rPr>
          <w:rFonts w:hint="eastAsia"/>
          <w:sz w:val="22"/>
          <w:szCs w:val="21"/>
        </w:rPr>
        <w:t>設置届書に記載した事項のうち、変更になった事項</w:t>
      </w:r>
      <w:r w:rsidR="00A240B8" w:rsidRPr="006E67BF">
        <w:rPr>
          <w:rFonts w:hint="eastAsia"/>
          <w:sz w:val="22"/>
          <w:szCs w:val="21"/>
        </w:rPr>
        <w:t>を</w:t>
      </w:r>
      <w:r w:rsidR="00251EE3" w:rsidRPr="006E67BF">
        <w:rPr>
          <w:rFonts w:hint="eastAsia"/>
          <w:sz w:val="22"/>
          <w:szCs w:val="21"/>
        </w:rPr>
        <w:t>記載</w:t>
      </w:r>
      <w:r w:rsidRPr="006E67BF">
        <w:rPr>
          <w:rFonts w:hint="eastAsia"/>
          <w:sz w:val="22"/>
          <w:szCs w:val="21"/>
        </w:rPr>
        <w:t>してください</w:t>
      </w:r>
      <w:r w:rsidR="00251EE3" w:rsidRPr="006E67BF">
        <w:rPr>
          <w:rFonts w:hint="eastAsia"/>
          <w:sz w:val="22"/>
          <w:szCs w:val="21"/>
        </w:rPr>
        <w:t>。</w:t>
      </w:r>
    </w:p>
    <w:p w14:paraId="1E7107FA" w14:textId="4EFCBCF1" w:rsidR="00251EE3" w:rsidRPr="006E67BF" w:rsidRDefault="00251EE3" w:rsidP="00251EE3">
      <w:pPr>
        <w:ind w:left="263" w:hangingChars="100" w:hanging="263"/>
        <w:rPr>
          <w:sz w:val="22"/>
          <w:szCs w:val="21"/>
        </w:rPr>
      </w:pPr>
      <w:r w:rsidRPr="006E67BF">
        <w:rPr>
          <w:rFonts w:hint="eastAsia"/>
          <w:sz w:val="22"/>
          <w:szCs w:val="21"/>
        </w:rPr>
        <w:t>※添付書類　設置届書に添付した書類のうち</w:t>
      </w:r>
      <w:r w:rsidR="00A240B8" w:rsidRPr="006E67BF">
        <w:rPr>
          <w:rFonts w:hint="eastAsia"/>
          <w:sz w:val="22"/>
          <w:szCs w:val="21"/>
        </w:rPr>
        <w:t>、</w:t>
      </w:r>
      <w:r w:rsidRPr="006E67BF">
        <w:rPr>
          <w:rFonts w:hint="eastAsia"/>
          <w:sz w:val="22"/>
          <w:szCs w:val="21"/>
        </w:rPr>
        <w:t>変更になった書類</w:t>
      </w:r>
    </w:p>
    <w:p w14:paraId="012CE6FA" w14:textId="788CECE9" w:rsidR="00251EE3" w:rsidRPr="006E67BF" w:rsidRDefault="00251EE3" w:rsidP="00251EE3">
      <w:pPr>
        <w:ind w:left="527" w:hangingChars="200" w:hanging="527"/>
      </w:pPr>
      <w:r w:rsidRPr="006E67BF">
        <w:rPr>
          <w:rFonts w:hint="eastAsia"/>
          <w:sz w:val="22"/>
          <w:szCs w:val="21"/>
        </w:rPr>
        <w:t>（書類の種類</w:t>
      </w:r>
      <w:r w:rsidR="00A240B8" w:rsidRPr="006E67BF">
        <w:rPr>
          <w:rFonts w:hint="eastAsia"/>
          <w:sz w:val="22"/>
          <w:szCs w:val="21"/>
        </w:rPr>
        <w:t xml:space="preserve">～　　　　　　　　　</w:t>
      </w:r>
      <w:r w:rsidR="00A32C42" w:rsidRPr="006E67BF">
        <w:rPr>
          <w:rFonts w:hint="eastAsia"/>
          <w:sz w:val="22"/>
          <w:szCs w:val="21"/>
        </w:rPr>
        <w:t xml:space="preserve">　　　　　</w:t>
      </w:r>
      <w:r w:rsidR="00A240B8" w:rsidRPr="006E67BF">
        <w:rPr>
          <w:rFonts w:hint="eastAsia"/>
          <w:sz w:val="22"/>
          <w:szCs w:val="21"/>
        </w:rPr>
        <w:t xml:space="preserve">　　　　　　　　　　　　）</w:t>
      </w:r>
      <w:bookmarkEnd w:id="0"/>
    </w:p>
    <w:sectPr w:rsidR="00251EE3" w:rsidRPr="006E67BF" w:rsidSect="006534A2">
      <w:pgSz w:w="11906" w:h="16838" w:code="9"/>
      <w:pgMar w:top="1134" w:right="1418" w:bottom="1134" w:left="1418" w:header="851" w:footer="992" w:gutter="0"/>
      <w:cols w:space="425"/>
      <w:docGrid w:type="linesAndChars" w:linePitch="355" w:charSpace="89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BA209" w14:textId="77777777" w:rsidR="00391122" w:rsidRDefault="00391122" w:rsidP="00A90E9A">
      <w:r>
        <w:separator/>
      </w:r>
    </w:p>
  </w:endnote>
  <w:endnote w:type="continuationSeparator" w:id="0">
    <w:p w14:paraId="21B12135" w14:textId="77777777" w:rsidR="00391122" w:rsidRDefault="00391122" w:rsidP="00A90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074CD" w14:textId="77777777" w:rsidR="00391122" w:rsidRDefault="00391122" w:rsidP="00A90E9A">
      <w:r>
        <w:separator/>
      </w:r>
    </w:p>
  </w:footnote>
  <w:footnote w:type="continuationSeparator" w:id="0">
    <w:p w14:paraId="47CAB5FA" w14:textId="77777777" w:rsidR="00391122" w:rsidRDefault="00391122" w:rsidP="00A90E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clean"/>
  <w:defaultTabStop w:val="840"/>
  <w:drawingGridHorizontalSpacing w:val="283"/>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32B"/>
    <w:rsid w:val="00003F8C"/>
    <w:rsid w:val="00015D6A"/>
    <w:rsid w:val="00050481"/>
    <w:rsid w:val="00082542"/>
    <w:rsid w:val="00086E6B"/>
    <w:rsid w:val="00107903"/>
    <w:rsid w:val="00196E2E"/>
    <w:rsid w:val="001D11CA"/>
    <w:rsid w:val="00201063"/>
    <w:rsid w:val="00251EE3"/>
    <w:rsid w:val="002C540D"/>
    <w:rsid w:val="00313C1B"/>
    <w:rsid w:val="00336D20"/>
    <w:rsid w:val="0034530B"/>
    <w:rsid w:val="0038746C"/>
    <w:rsid w:val="00391122"/>
    <w:rsid w:val="003F32DF"/>
    <w:rsid w:val="00504E47"/>
    <w:rsid w:val="00525A38"/>
    <w:rsid w:val="00527D08"/>
    <w:rsid w:val="00562B83"/>
    <w:rsid w:val="00564EB8"/>
    <w:rsid w:val="0056565F"/>
    <w:rsid w:val="0056797D"/>
    <w:rsid w:val="005727DE"/>
    <w:rsid w:val="005D384A"/>
    <w:rsid w:val="006534A2"/>
    <w:rsid w:val="006B5E22"/>
    <w:rsid w:val="006C38E0"/>
    <w:rsid w:val="006E387E"/>
    <w:rsid w:val="006E67BF"/>
    <w:rsid w:val="006E728D"/>
    <w:rsid w:val="006F2848"/>
    <w:rsid w:val="00705E62"/>
    <w:rsid w:val="00713BCB"/>
    <w:rsid w:val="0072093A"/>
    <w:rsid w:val="00724BD0"/>
    <w:rsid w:val="00742D5E"/>
    <w:rsid w:val="0076566D"/>
    <w:rsid w:val="00792FE2"/>
    <w:rsid w:val="007D09E0"/>
    <w:rsid w:val="007E1FDE"/>
    <w:rsid w:val="007E66BF"/>
    <w:rsid w:val="00820C09"/>
    <w:rsid w:val="00847EC4"/>
    <w:rsid w:val="008846E1"/>
    <w:rsid w:val="00903443"/>
    <w:rsid w:val="00953D4B"/>
    <w:rsid w:val="00987B65"/>
    <w:rsid w:val="00995EC3"/>
    <w:rsid w:val="009C0583"/>
    <w:rsid w:val="009C7955"/>
    <w:rsid w:val="00A13F71"/>
    <w:rsid w:val="00A240B8"/>
    <w:rsid w:val="00A257C8"/>
    <w:rsid w:val="00A32C42"/>
    <w:rsid w:val="00A37E24"/>
    <w:rsid w:val="00A4597E"/>
    <w:rsid w:val="00A73774"/>
    <w:rsid w:val="00A87148"/>
    <w:rsid w:val="00A90E9A"/>
    <w:rsid w:val="00AD0D68"/>
    <w:rsid w:val="00B51E75"/>
    <w:rsid w:val="00BE4DDB"/>
    <w:rsid w:val="00BE5247"/>
    <w:rsid w:val="00BF0DF4"/>
    <w:rsid w:val="00C20292"/>
    <w:rsid w:val="00C33E82"/>
    <w:rsid w:val="00C91416"/>
    <w:rsid w:val="00C96FE9"/>
    <w:rsid w:val="00CB31E4"/>
    <w:rsid w:val="00CE14E3"/>
    <w:rsid w:val="00CF0800"/>
    <w:rsid w:val="00CF2F5F"/>
    <w:rsid w:val="00CF6D16"/>
    <w:rsid w:val="00D20FB7"/>
    <w:rsid w:val="00D85A21"/>
    <w:rsid w:val="00DC64E2"/>
    <w:rsid w:val="00DD7310"/>
    <w:rsid w:val="00E200B5"/>
    <w:rsid w:val="00EB17CF"/>
    <w:rsid w:val="00EC66E9"/>
    <w:rsid w:val="00EE198D"/>
    <w:rsid w:val="00F537CD"/>
    <w:rsid w:val="00F93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92C95F"/>
  <w15:chartTrackingRefBased/>
  <w15:docId w15:val="{6ED9A028-DF03-4910-90AA-0FA224997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32B"/>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5E62"/>
    <w:pPr>
      <w:ind w:leftChars="400" w:left="840"/>
    </w:pPr>
  </w:style>
  <w:style w:type="table" w:styleId="a4">
    <w:name w:val="Table Grid"/>
    <w:basedOn w:val="a1"/>
    <w:uiPriority w:val="39"/>
    <w:rsid w:val="00BE5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90E9A"/>
    <w:pPr>
      <w:tabs>
        <w:tab w:val="center" w:pos="4252"/>
        <w:tab w:val="right" w:pos="8504"/>
      </w:tabs>
      <w:snapToGrid w:val="0"/>
    </w:pPr>
  </w:style>
  <w:style w:type="character" w:customStyle="1" w:styleId="a6">
    <w:name w:val="ヘッダー (文字)"/>
    <w:basedOn w:val="a0"/>
    <w:link w:val="a5"/>
    <w:uiPriority w:val="99"/>
    <w:rsid w:val="00A90E9A"/>
    <w:rPr>
      <w:rFonts w:ascii="ＭＳ 明朝" w:eastAsia="ＭＳ 明朝"/>
      <w:sz w:val="24"/>
    </w:rPr>
  </w:style>
  <w:style w:type="paragraph" w:styleId="a7">
    <w:name w:val="footer"/>
    <w:basedOn w:val="a"/>
    <w:link w:val="a8"/>
    <w:uiPriority w:val="99"/>
    <w:unhideWhenUsed/>
    <w:rsid w:val="00A90E9A"/>
    <w:pPr>
      <w:tabs>
        <w:tab w:val="center" w:pos="4252"/>
        <w:tab w:val="right" w:pos="8504"/>
      </w:tabs>
      <w:snapToGrid w:val="0"/>
    </w:pPr>
  </w:style>
  <w:style w:type="character" w:customStyle="1" w:styleId="a8">
    <w:name w:val="フッター (文字)"/>
    <w:basedOn w:val="a0"/>
    <w:link w:val="a7"/>
    <w:uiPriority w:val="99"/>
    <w:rsid w:val="00A90E9A"/>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YUNIPC21-08</dc:creator>
  <cp:keywords/>
  <dc:description/>
  <cp:lastModifiedBy>YUNIPC20-04</cp:lastModifiedBy>
  <cp:revision>2</cp:revision>
  <cp:lastPrinted>2023-07-12T08:31:00Z</cp:lastPrinted>
  <dcterms:created xsi:type="dcterms:W3CDTF">2023-07-12T08:32:00Z</dcterms:created>
  <dcterms:modified xsi:type="dcterms:W3CDTF">2023-07-12T08:32:00Z</dcterms:modified>
</cp:coreProperties>
</file>